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552"/>
        <w:gridCol w:w="2977"/>
        <w:gridCol w:w="2410"/>
        <w:gridCol w:w="3260"/>
      </w:tblGrid>
      <w:tr w:rsidR="00B35F4B" w:rsidRPr="00296C18" w:rsidTr="00AB0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35F4B" w:rsidRPr="00E74645" w:rsidRDefault="00B35F4B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B35F4B" w:rsidRPr="00E74645" w:rsidRDefault="00B35F4B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35F4B" w:rsidRPr="00296C18" w:rsidRDefault="00B35F4B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B35F4B" w:rsidRPr="00296C18" w:rsidRDefault="00B35F4B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35F4B" w:rsidRPr="00296C18" w:rsidTr="00A3584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1110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35F4B" w:rsidRDefault="00B35F4B" w:rsidP="0011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35F4B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35F4B" w:rsidRPr="00B835C1" w:rsidRDefault="00B35F4B" w:rsidP="00111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 w:val="restart"/>
          </w:tcPr>
          <w:p w:rsidR="00B35F4B" w:rsidRDefault="00B35F4B" w:rsidP="001110A5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  <w:vAlign w:val="center"/>
          </w:tcPr>
          <w:p w:rsidR="00B35F4B" w:rsidRDefault="00B35F4B" w:rsidP="0011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Гармония, гр. А</w:t>
            </w:r>
          </w:p>
          <w:p w:rsidR="00B35F4B" w:rsidRPr="00AB0E52" w:rsidRDefault="00B35F4B" w:rsidP="0011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977" w:type="dxa"/>
            <w:vAlign w:val="center"/>
          </w:tcPr>
          <w:p w:rsidR="00B35F4B" w:rsidRPr="003B454F" w:rsidRDefault="00B35F4B" w:rsidP="0011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B" w:rsidRDefault="00B35F4B" w:rsidP="001110A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Конференции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Zoom</w:t>
            </w:r>
            <w:proofErr w:type="spellEnd"/>
          </w:p>
          <w:p w:rsidR="00B35F4B" w:rsidRDefault="00B35F4B" w:rsidP="001110A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Номер идентификатора направлен в группу студентам </w:t>
            </w:r>
          </w:p>
          <w:p w:rsidR="00B35F4B" w:rsidRDefault="00B35F4B" w:rsidP="001110A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В случае отсутствия связи работать с материалами:</w:t>
            </w:r>
          </w:p>
          <w:p w:rsidR="00B35F4B" w:rsidRDefault="00B35F4B" w:rsidP="001110A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Способин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Соколов В. Учебник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гармонии  </w:t>
            </w:r>
            <w:hyperlink r:id="rId5" w:history="1">
              <w:r>
                <w:rPr>
                  <w:rStyle w:val="a4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ru-RU" w:bidi="hi-IN"/>
                </w:rPr>
                <w:t>https://sheba.spb.ru/za/uchebnik-garmonii-1965.htm</w:t>
              </w:r>
              <w:proofErr w:type="gramEnd"/>
            </w:hyperlink>
          </w:p>
          <w:p w:rsidR="00B35F4B" w:rsidRPr="00953D5F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35F4B" w:rsidRPr="00953D5F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35F4B" w:rsidRPr="00953D5F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35F4B" w:rsidRDefault="00B35F4B" w:rsidP="00111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B35F4B" w:rsidRPr="003B454F" w:rsidRDefault="00B35F4B" w:rsidP="0011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Повторить конспект лекции и тему из учебника, 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№116, решить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задачи:№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152 -1,2,3,4, игра –с.70 -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а,б,в,г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</w:tr>
      <w:tr w:rsidR="00B35F4B" w:rsidRPr="00296C18" w:rsidTr="00A3584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B35F4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35F4B" w:rsidRDefault="00B35F4B" w:rsidP="00B3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F4B" w:rsidRPr="00C36743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5F4B" w:rsidRPr="00EC1835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5F4B" w:rsidRDefault="00B35F4B" w:rsidP="00B35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35F4B" w:rsidRPr="003B454F" w:rsidRDefault="00B35F4B" w:rsidP="00B3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B" w:rsidRDefault="00B35F4B" w:rsidP="00B35F4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Конференции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Zoom</w:t>
            </w:r>
            <w:proofErr w:type="spellEnd"/>
          </w:p>
          <w:p w:rsidR="00B35F4B" w:rsidRDefault="00B35F4B" w:rsidP="00B35F4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Номер идентификатора направлен в группу студентам </w:t>
            </w:r>
          </w:p>
          <w:p w:rsidR="00B35F4B" w:rsidRDefault="00B35F4B" w:rsidP="00B35F4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В случае отсутствия связи работать с материалами:</w:t>
            </w:r>
          </w:p>
          <w:p w:rsidR="00B35F4B" w:rsidRDefault="00B35F4B" w:rsidP="00B35F4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Способин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И., Соколов В. Учебник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гармонии  </w:t>
            </w:r>
            <w:hyperlink r:id="rId6" w:history="1">
              <w:r>
                <w:rPr>
                  <w:rStyle w:val="a4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ru-RU" w:bidi="hi-IN"/>
                </w:rPr>
                <w:t>https://sheba.spb.ru/za/uchebnik-garmonii-1965.htm</w:t>
              </w:r>
              <w:proofErr w:type="gramEnd"/>
            </w:hyperlink>
          </w:p>
          <w:p w:rsidR="00B35F4B" w:rsidRPr="00953D5F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отчетов</w:t>
            </w:r>
          </w:p>
          <w:p w:rsidR="00B35F4B" w:rsidRPr="00953D5F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35F4B" w:rsidRPr="00953D5F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35F4B" w:rsidRDefault="00B35F4B" w:rsidP="00B35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B35F4B" w:rsidRPr="003B454F" w:rsidRDefault="00B35F4B" w:rsidP="00B3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 xml:space="preserve">Повторить конспект лекции и тему из учебника, 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№116, решить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задачи:№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166 -1,2,3,7, игра –с.77 – 1,2</w:t>
            </w:r>
          </w:p>
        </w:tc>
      </w:tr>
      <w:tr w:rsidR="00B35F4B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35F4B" w:rsidRDefault="00B35F4B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5F4B" w:rsidRPr="00716A27" w:rsidRDefault="00B35F4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35F4B" w:rsidRPr="003D585D" w:rsidRDefault="00B35F4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B35F4B" w:rsidRDefault="00B35F4B" w:rsidP="005B333D"/>
        </w:tc>
        <w:tc>
          <w:tcPr>
            <w:tcW w:w="2552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</w:tr>
      <w:tr w:rsidR="00B35F4B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35F4B" w:rsidRDefault="00B35F4B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5F4B" w:rsidRPr="00716A27" w:rsidRDefault="00B35F4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35F4B" w:rsidRPr="00296C18" w:rsidRDefault="00B35F4B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B35F4B" w:rsidRDefault="00B35F4B" w:rsidP="005B333D"/>
        </w:tc>
        <w:tc>
          <w:tcPr>
            <w:tcW w:w="2552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</w:rPr>
            </w:pPr>
          </w:p>
        </w:tc>
      </w:tr>
      <w:tr w:rsidR="00B35F4B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F832D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35F4B" w:rsidRDefault="00B35F4B" w:rsidP="00F8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35F4B" w:rsidRDefault="00B35F4B" w:rsidP="00F8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35F4B" w:rsidRPr="00CB4BBD" w:rsidRDefault="00B35F4B" w:rsidP="00F83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35F4B" w:rsidRPr="00E06AB1" w:rsidRDefault="00B35F4B" w:rsidP="00F8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B35F4B" w:rsidRDefault="00B35F4B" w:rsidP="00F8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35F4B" w:rsidRPr="00AB0E52" w:rsidRDefault="00B35F4B" w:rsidP="00F8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977" w:type="dxa"/>
          </w:tcPr>
          <w:p w:rsidR="00B35F4B" w:rsidRPr="00D804EC" w:rsidRDefault="00B35F4B" w:rsidP="00F832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B35F4B" w:rsidRPr="00D804EC" w:rsidRDefault="00B35F4B" w:rsidP="00F8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4B" w:rsidRPr="00D804EC" w:rsidRDefault="00B35F4B" w:rsidP="00F832D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2410" w:type="dxa"/>
          </w:tcPr>
          <w:p w:rsidR="00B35F4B" w:rsidRDefault="00B35F4B" w:rsidP="00F832D9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35F4B" w:rsidRPr="00D804EC" w:rsidRDefault="00B35F4B" w:rsidP="00F8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B35F4B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35F4B" w:rsidRDefault="00B35F4B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5F4B" w:rsidRPr="00CB4BBD" w:rsidRDefault="00B35F4B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B35F4B" w:rsidRDefault="00B35F4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F4B" w:rsidRPr="00AB0E52" w:rsidRDefault="00B35F4B" w:rsidP="00AB0E52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B35F4B" w:rsidRPr="00AB0E52" w:rsidRDefault="00B35F4B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5F4B" w:rsidRPr="00AB0E52" w:rsidRDefault="00B35F4B" w:rsidP="00AB0E52">
            <w:pPr>
              <w:rPr>
                <w:rFonts w:cs="Times New Roman"/>
              </w:rPr>
            </w:pPr>
          </w:p>
        </w:tc>
      </w:tr>
      <w:tr w:rsidR="00B35F4B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1110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35F4B" w:rsidRDefault="00B35F4B" w:rsidP="00111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B35F4B" w:rsidRPr="00716A27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35F4B" w:rsidRPr="00716A27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B35F4B" w:rsidRDefault="00B35F4B" w:rsidP="001110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B35F4B" w:rsidRPr="00296C18" w:rsidRDefault="00B35F4B" w:rsidP="00111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B35F4B" w:rsidRDefault="00B35F4B" w:rsidP="0011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Сольфеджио, гр. В</w:t>
            </w:r>
          </w:p>
          <w:p w:rsidR="00B35F4B" w:rsidRPr="00AB0E52" w:rsidRDefault="00B35F4B" w:rsidP="0011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977" w:type="dxa"/>
            <w:vAlign w:val="center"/>
          </w:tcPr>
          <w:p w:rsidR="00B35F4B" w:rsidRPr="00941B8B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Секстаккорды главных ступеней</w:t>
            </w:r>
          </w:p>
        </w:tc>
        <w:tc>
          <w:tcPr>
            <w:tcW w:w="2410" w:type="dxa"/>
            <w:vAlign w:val="center"/>
          </w:tcPr>
          <w:p w:rsidR="00B35F4B" w:rsidRDefault="00B35F4B" w:rsidP="001110A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Алексеев Б. Гармоническое сольфеджио.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hyperlink r:id="rId7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http://dshi-3.ru/files/bib_254__alekseev_garmonicheskoe_solfejio.pdf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35F4B" w:rsidRDefault="00B35F4B" w:rsidP="001110A5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Калмыков Б.,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Фридкин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 Сольфеджио. Часть 1. </w:t>
            </w:r>
            <w:hyperlink r:id="rId8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https://dshi13.chel.muzkult.ru/media/2019/09/06/1264086339/Kalmy_kov._Fridkin._Odnogolosie_1_1.pdf</w:t>
              </w:r>
            </w:hyperlink>
          </w:p>
          <w:p w:rsidR="00B35F4B" w:rsidRPr="00953D5F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35F4B" w:rsidRPr="00953D5F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35F4B" w:rsidRPr="00953D5F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35F4B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B35F4B" w:rsidRPr="008D29B2" w:rsidRDefault="00B35F4B" w:rsidP="001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№319-324,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интонац.упраж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петь по тетради, гармонические последовательности по учебнику Алексеева, № 32-33</w:t>
            </w:r>
          </w:p>
        </w:tc>
      </w:tr>
      <w:tr w:rsidR="00B35F4B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35F4B" w:rsidRDefault="00B35F4B" w:rsidP="00B35F4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35F4B" w:rsidRDefault="00B35F4B" w:rsidP="00B3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5F4B" w:rsidRPr="00716A27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5F4B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35F4B" w:rsidRDefault="00B35F4B" w:rsidP="00B35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35F4B" w:rsidRPr="00941B8B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Секстаккорды главных </w:t>
            </w:r>
            <w:r w:rsidRPr="00941B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ступеней</w:t>
            </w:r>
          </w:p>
        </w:tc>
        <w:tc>
          <w:tcPr>
            <w:tcW w:w="2410" w:type="dxa"/>
            <w:vAlign w:val="center"/>
          </w:tcPr>
          <w:p w:rsidR="00B35F4B" w:rsidRDefault="00B35F4B" w:rsidP="00B35F4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Алексеев Б. </w:t>
            </w:r>
            <w:r w:rsidRPr="00D7717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Гармоническое сольфеджио.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hyperlink r:id="rId9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http://dshi-3.ru/files/bib_254__alekseev_garmonicheskoe_solfejio.pdf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35F4B" w:rsidRDefault="00B35F4B" w:rsidP="00B35F4B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Калмыков Б.,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Фридкин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 Сольфеджио. Часть 1. </w:t>
            </w:r>
            <w:hyperlink r:id="rId10" w:history="1">
              <w:r w:rsidRPr="00BC436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https://dshi13.chel.muzkult.ru/media/2019/09/06/1264086339/Kalmy_kov._Fridkin._Odnogolosie_1_1.pdf</w:t>
              </w:r>
            </w:hyperlink>
          </w:p>
          <w:p w:rsidR="00B35F4B" w:rsidRPr="00953D5F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35F4B" w:rsidRPr="00953D5F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35F4B" w:rsidRPr="00953D5F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35F4B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B35F4B" w:rsidRPr="008D29B2" w:rsidRDefault="00B35F4B" w:rsidP="00B3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№325-329,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интонац.упраж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петь по тетради, гармонические последовательности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уч.пособию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Дадиомова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№81-83</w:t>
            </w:r>
          </w:p>
        </w:tc>
      </w:tr>
      <w:tr w:rsidR="00A222F2" w:rsidRPr="00296C18" w:rsidTr="00AB0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C524E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C524E" w:rsidRDefault="007C524E" w:rsidP="007C52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C524E" w:rsidRDefault="007C524E" w:rsidP="007C5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7C524E" w:rsidRDefault="007C524E" w:rsidP="007C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7C524E" w:rsidRPr="00B835C1" w:rsidRDefault="007C524E" w:rsidP="007C52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524E" w:rsidRPr="00296C18" w:rsidRDefault="007C524E" w:rsidP="007C52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7C524E" w:rsidRDefault="007C524E" w:rsidP="007C5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7C524E" w:rsidRPr="00AB0E52" w:rsidRDefault="007C524E" w:rsidP="007C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977" w:type="dxa"/>
            <w:vAlign w:val="center"/>
          </w:tcPr>
          <w:p w:rsidR="007C524E" w:rsidRPr="00BA3977" w:rsidRDefault="007C524E" w:rsidP="007C524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Ференц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Лист</w:t>
            </w:r>
          </w:p>
          <w:p w:rsidR="007C524E" w:rsidRPr="00BA3977" w:rsidRDefault="007C524E" w:rsidP="007C52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7C524E" w:rsidRDefault="007C524E" w:rsidP="007C524E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7C524E" w:rsidRDefault="007C524E" w:rsidP="007C524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C524E" w:rsidRPr="00BA3977" w:rsidRDefault="007C524E" w:rsidP="007C524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7C524E" w:rsidRPr="00BA3977" w:rsidRDefault="007C524E" w:rsidP="007C524E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</w:p>
          <w:p w:rsidR="007C524E" w:rsidRPr="00BA3977" w:rsidRDefault="007C524E" w:rsidP="007C524E">
            <w:pPr>
              <w:rPr>
                <w:rFonts w:ascii="Times New Roman" w:hAnsi="Times New Roman" w:cs="Times New Roman"/>
              </w:rPr>
            </w:pPr>
            <w:r w:rsidRPr="00BA3977">
              <w:rPr>
                <w:rFonts w:ascii="Times New Roman" w:hAnsi="Times New Roman" w:cs="Times New Roman"/>
              </w:rPr>
              <w:t>https://vk.com/topic-121214450_35930713</w:t>
            </w:r>
          </w:p>
          <w:p w:rsidR="007C524E" w:rsidRPr="00BA3977" w:rsidRDefault="007C524E" w:rsidP="007C52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7C524E" w:rsidRPr="00BA3977" w:rsidRDefault="007C524E" w:rsidP="007C5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Транскрипции, парафразы. Слушание музыки</w:t>
            </w:r>
          </w:p>
        </w:tc>
      </w:tr>
      <w:tr w:rsidR="00AB0E52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B0E52" w:rsidRDefault="00AB0E5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AB0E52" w:rsidRDefault="00AB0E5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B0E52" w:rsidRPr="00C36743" w:rsidRDefault="00AB0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/>
            <w:vAlign w:val="center"/>
          </w:tcPr>
          <w:p w:rsidR="00AB0E52" w:rsidRDefault="00AB0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0E52" w:rsidRPr="00AB0E52" w:rsidRDefault="00AB0E52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B0E52" w:rsidRPr="00AB0E52" w:rsidRDefault="00AB0E52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B0E52" w:rsidRPr="00AB0E52" w:rsidRDefault="00AB0E52" w:rsidP="00AB0E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B0E52" w:rsidRPr="00AB0E52" w:rsidRDefault="00AB0E52" w:rsidP="00AB0E52">
            <w:pPr>
              <w:rPr>
                <w:rFonts w:ascii="Times New Roman" w:hAnsi="Times New Roman" w:cs="Times New Roman"/>
              </w:rPr>
            </w:pPr>
          </w:p>
        </w:tc>
      </w:tr>
      <w:tr w:rsidR="00F706B4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706B4" w:rsidRDefault="00F706B4" w:rsidP="00F706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706B4" w:rsidRPr="00296C18" w:rsidRDefault="00F706B4" w:rsidP="00F706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F706B4" w:rsidRPr="00716A27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F706B4" w:rsidRPr="003D585D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706B4" w:rsidRPr="00C312E3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F706B4" w:rsidRDefault="00F706B4" w:rsidP="00F706B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F706B4" w:rsidRPr="00AB0E52" w:rsidRDefault="00F706B4" w:rsidP="00F706B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F706B4" w:rsidRDefault="00F706B4" w:rsidP="00F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410" w:type="dxa"/>
          </w:tcPr>
          <w:p w:rsidR="00F706B4" w:rsidRDefault="00F706B4" w:rsidP="00F706B4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</w:t>
            </w:r>
            <w:r w:rsidRPr="008B6DD1">
              <w:rPr>
                <w:rFonts w:ascii="Times New Roman" w:eastAsia="Calibri" w:hAnsi="Times New Roman" w:cs="Times New Roman"/>
              </w:rPr>
              <w:lastRenderedPageBreak/>
              <w:t>студентам</w:t>
            </w:r>
          </w:p>
        </w:tc>
        <w:tc>
          <w:tcPr>
            <w:tcW w:w="3260" w:type="dxa"/>
          </w:tcPr>
          <w:p w:rsidR="00F706B4" w:rsidRDefault="00F706B4" w:rsidP="00F706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Выучивание партий</w:t>
            </w:r>
          </w:p>
        </w:tc>
      </w:tr>
      <w:tr w:rsidR="00C05381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05381" w:rsidRDefault="00C05381" w:rsidP="00C053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05381" w:rsidRPr="00296C18" w:rsidRDefault="00C05381" w:rsidP="00C053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C05381" w:rsidRPr="00716A27" w:rsidRDefault="00C05381" w:rsidP="00C0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C05381" w:rsidRPr="00296C18" w:rsidRDefault="00C05381" w:rsidP="00C0538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C05381" w:rsidRPr="006C4E42" w:rsidRDefault="00C05381" w:rsidP="00C0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C05381" w:rsidRDefault="00C05381" w:rsidP="00C0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05381" w:rsidRPr="00AB0E52" w:rsidRDefault="00C05381" w:rsidP="00C0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977" w:type="dxa"/>
          </w:tcPr>
          <w:p w:rsidR="00C05381" w:rsidRPr="00F46D51" w:rsidRDefault="00C05381" w:rsidP="00C053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монологических высказываний по пословице «Жизнь коротка, искусство вечно».</w:t>
            </w:r>
          </w:p>
        </w:tc>
        <w:tc>
          <w:tcPr>
            <w:tcW w:w="2410" w:type="dxa"/>
          </w:tcPr>
          <w:p w:rsidR="00C05381" w:rsidRDefault="00C05381" w:rsidP="00C05381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C05381" w:rsidRPr="00F46D51" w:rsidRDefault="00C05381" w:rsidP="00C05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882C35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882C35" w:rsidRDefault="00882C35" w:rsidP="00882C3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82C35" w:rsidRPr="00296C18" w:rsidRDefault="00882C35" w:rsidP="00882C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82C35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82C35" w:rsidRPr="00CB4BBD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882C35" w:rsidRPr="00CE19D3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882C35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исп-ва</w:t>
            </w:r>
            <w:proofErr w:type="spellEnd"/>
          </w:p>
          <w:p w:rsidR="00882C35" w:rsidRPr="00AB0E52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Стряпунин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77" w:type="dxa"/>
          </w:tcPr>
          <w:p w:rsidR="00882C35" w:rsidRPr="00B810A3" w:rsidRDefault="00882C35" w:rsidP="00882C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развития народно-инструментального исполнительства в 1960-2010х годах. Дальнейшее развитие профессионального образования, научно-исследовательской издательской деятельности. Всероссийские конкурсы исполнителей на народных инструментах. Участие отечественных исполнителей в международных конкурсах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фестивалях.  </w:t>
            </w:r>
            <w:proofErr w:type="gramEnd"/>
          </w:p>
        </w:tc>
        <w:tc>
          <w:tcPr>
            <w:tcW w:w="2410" w:type="dxa"/>
          </w:tcPr>
          <w:p w:rsidR="00882C35" w:rsidRDefault="00882C35" w:rsidP="00882C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Имханицкий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«История исполнительства на русских народных инструментах», </w:t>
            </w:r>
          </w:p>
          <w:p w:rsidR="00882C35" w:rsidRPr="00953D5F" w:rsidRDefault="00882C35" w:rsidP="00882C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РАМ им. Гнесиных, 2018, стр. 364-408. </w:t>
            </w:r>
          </w:p>
          <w:p w:rsidR="00882C35" w:rsidRPr="00953D5F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882C35" w:rsidRPr="00953D5F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882C35" w:rsidRPr="00953D5F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82C35" w:rsidRPr="00953D5F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stryapunin_va@mail.ru</w:t>
            </w:r>
          </w:p>
        </w:tc>
        <w:tc>
          <w:tcPr>
            <w:tcW w:w="3260" w:type="dxa"/>
          </w:tcPr>
          <w:p w:rsidR="00882C35" w:rsidRPr="00953D5F" w:rsidRDefault="00882C35" w:rsidP="0088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Составить перечень справочников и методической литературы по инструментам, на которых вы обучаетесь. </w:t>
            </w:r>
          </w:p>
        </w:tc>
      </w:tr>
      <w:tr w:rsidR="004F77F8" w:rsidRPr="00296C18" w:rsidTr="0044688F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F77F8" w:rsidRDefault="004F77F8" w:rsidP="004F77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F77F8" w:rsidRPr="00296C18" w:rsidRDefault="004F77F8" w:rsidP="004F7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4F77F8" w:rsidRPr="00716A27" w:rsidRDefault="004F77F8" w:rsidP="004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F77F8" w:rsidRPr="00716A27" w:rsidRDefault="004F77F8" w:rsidP="004F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4F77F8" w:rsidRDefault="004F77F8" w:rsidP="004F77F8">
            <w:pPr>
              <w:rPr>
                <w:rFonts w:ascii="Times New Roman" w:hAnsi="Times New Roman" w:cs="Times New Roman"/>
                <w:b/>
              </w:rPr>
            </w:pPr>
          </w:p>
          <w:p w:rsidR="004F77F8" w:rsidRPr="00296C18" w:rsidRDefault="004F77F8" w:rsidP="004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4F77F8" w:rsidRDefault="004F77F8" w:rsidP="004F77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4F77F8" w:rsidRPr="00AB0E52" w:rsidRDefault="004F77F8" w:rsidP="004F77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977" w:type="dxa"/>
          </w:tcPr>
          <w:p w:rsidR="004F77F8" w:rsidRPr="000470DF" w:rsidRDefault="004F77F8" w:rsidP="004F77F8">
            <w:pPr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410" w:type="dxa"/>
          </w:tcPr>
          <w:p w:rsidR="004F77F8" w:rsidRDefault="004F77F8" w:rsidP="004F77F8">
            <w:r w:rsidRPr="003F02BA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3F02BA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3F02BA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4F77F8" w:rsidRPr="000470DF" w:rsidRDefault="004F77F8" w:rsidP="004F77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Работа с лекционным материалом, интернет ресурсами</w:t>
            </w:r>
          </w:p>
        </w:tc>
      </w:tr>
      <w:tr w:rsidR="00A222F2" w:rsidRPr="00296C18" w:rsidTr="00AB0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F75D49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0F3FE9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3FE9" w:rsidRPr="00296C18" w:rsidRDefault="000F3FE9" w:rsidP="000F3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F3FE9" w:rsidRPr="00BD5A79" w:rsidRDefault="000F3FE9" w:rsidP="000F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3FE9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0F3FE9" w:rsidRPr="00B835C1" w:rsidRDefault="000F3FE9" w:rsidP="000F3F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0F3FE9" w:rsidRPr="00E06AB1" w:rsidRDefault="000F3FE9" w:rsidP="000F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F3FE9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0F3FE9" w:rsidRPr="00E06AB1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977" w:type="dxa"/>
          </w:tcPr>
          <w:p w:rsidR="000F3FE9" w:rsidRPr="00953D5F" w:rsidRDefault="000F3FE9" w:rsidP="000F3F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410" w:type="dxa"/>
          </w:tcPr>
          <w:p w:rsidR="000F3FE9" w:rsidRDefault="000F3FE9" w:rsidP="000F3FE9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11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0F3FE9" w:rsidRDefault="000F3FE9" w:rsidP="000F3FE9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0F3FE9" w:rsidRPr="00953D5F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0F3FE9" w:rsidRPr="00953D5F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0F3FE9" w:rsidRPr="00953D5F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3FE9" w:rsidRPr="00953D5F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F3FE9" w:rsidRPr="00953D5F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0F3FE9" w:rsidRPr="00953D5F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0F3FE9" w:rsidRPr="00953D5F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3FE9" w:rsidRPr="00953D5F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0F3FE9" w:rsidRDefault="000F3FE9" w:rsidP="000F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конспект и учебник по данной теме, задачи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№166 (1,2,3,6), игра с.77 (1,2)</w:t>
            </w:r>
          </w:p>
          <w:p w:rsidR="000F3FE9" w:rsidRDefault="000F3FE9" w:rsidP="000F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E9" w:rsidRPr="00953D5F" w:rsidRDefault="000F3FE9" w:rsidP="000F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BD3AD2" w:rsidRDefault="005B333D" w:rsidP="005B33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BD3AD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333D" w:rsidRPr="00BD3AD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BD3AD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333D" w:rsidRPr="00BD3AD2" w:rsidRDefault="005B333D" w:rsidP="00AB0E5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B0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B9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C50B9" w:rsidRPr="00296C18" w:rsidRDefault="000C50B9" w:rsidP="000C50B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C50B9" w:rsidRPr="00BD5A79" w:rsidRDefault="000C50B9" w:rsidP="000C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C50B9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C50B9" w:rsidRPr="00CB4BBD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0C50B9" w:rsidRPr="00953A98" w:rsidRDefault="000C50B9" w:rsidP="000C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C50B9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0C50B9" w:rsidRPr="00953A98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0C50B9" w:rsidRPr="00010B3A" w:rsidRDefault="000C50B9" w:rsidP="000C50B9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2410" w:type="dxa"/>
          </w:tcPr>
          <w:p w:rsidR="000C50B9" w:rsidRPr="00C337CA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0C50B9" w:rsidRPr="00C337CA" w:rsidRDefault="00F75D49" w:rsidP="000C50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0C50B9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0C50B9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0B9" w:rsidRPr="00C337CA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0C50B9" w:rsidRPr="00C337CA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0C50B9" w:rsidRPr="00C337CA" w:rsidRDefault="000C50B9" w:rsidP="000C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C50B9" w:rsidRPr="00436468" w:rsidRDefault="00F75D49" w:rsidP="000C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C50B9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0C50B9" w:rsidRDefault="000C50B9" w:rsidP="000C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0C50B9" w:rsidRPr="00010B3A" w:rsidRDefault="000C50B9" w:rsidP="000C50B9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F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B0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B0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F75D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75D49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B0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CC2EBD" w:rsidRDefault="005B333D" w:rsidP="00AB0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64105C" w:rsidRDefault="005B333D" w:rsidP="00AB0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64105C" w:rsidRDefault="005B333D" w:rsidP="00AB0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AB0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AB0E52" w:rsidRPr="00296C18" w:rsidRDefault="00AB0E52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B0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84" w:rsidRPr="00296C18" w:rsidTr="00692A5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E4F84" w:rsidRPr="00296C18" w:rsidRDefault="00DE4F84" w:rsidP="00DE4F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E4F84" w:rsidRPr="00BD5A79" w:rsidRDefault="00DE4F84" w:rsidP="00DE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E4F84" w:rsidRDefault="00DE4F84" w:rsidP="00D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E4F84" w:rsidRPr="00CB4BBD" w:rsidRDefault="00DE4F84" w:rsidP="00D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DE4F84" w:rsidRDefault="00DE4F84" w:rsidP="00DE4F84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005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552" w:type="dxa"/>
          </w:tcPr>
          <w:p w:rsidR="00DE4F84" w:rsidRDefault="00DE4F84" w:rsidP="00D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Муз.литература</w:t>
            </w:r>
            <w:proofErr w:type="spellEnd"/>
          </w:p>
          <w:p w:rsidR="00DE4F84" w:rsidRPr="006C4E42" w:rsidRDefault="00DE4F84" w:rsidP="00D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В.Н.</w:t>
            </w:r>
          </w:p>
        </w:tc>
        <w:tc>
          <w:tcPr>
            <w:tcW w:w="2977" w:type="dxa"/>
            <w:vAlign w:val="center"/>
          </w:tcPr>
          <w:p w:rsidR="00DE4F84" w:rsidRPr="000E162B" w:rsidRDefault="00DE4F84" w:rsidP="00DE4F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E4F84" w:rsidRPr="000E162B" w:rsidRDefault="00DE4F84" w:rsidP="00DE4F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E162B">
              <w:rPr>
                <w:rFonts w:ascii="Times New Roman" w:eastAsia="Times New Roman" w:hAnsi="Times New Roman" w:cs="Times New Roman"/>
                <w:bCs/>
                <w:lang w:eastAsia="ru-RU"/>
              </w:rPr>
              <w:t>Ференц</w:t>
            </w:r>
            <w:proofErr w:type="spellEnd"/>
            <w:r w:rsidRPr="000E1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Лист</w:t>
            </w:r>
          </w:p>
          <w:p w:rsidR="00DE4F84" w:rsidRPr="000E162B" w:rsidRDefault="00DE4F84" w:rsidP="00DE4F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DE4F84" w:rsidRPr="000E162B" w:rsidRDefault="00DE4F84" w:rsidP="00DE4F84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lastRenderedPageBreak/>
              <w:t>Материалы к занятию:</w:t>
            </w:r>
          </w:p>
          <w:p w:rsidR="00DE4F84" w:rsidRPr="000E162B" w:rsidRDefault="00DE4F84" w:rsidP="00DE4F84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 xml:space="preserve">Учебник </w:t>
            </w:r>
          </w:p>
          <w:p w:rsidR="00DE4F84" w:rsidRPr="000E162B" w:rsidRDefault="00DE4F84" w:rsidP="00DE4F84">
            <w:pPr>
              <w:rPr>
                <w:rFonts w:ascii="Times New Roman" w:eastAsia="Calibri" w:hAnsi="Times New Roman" w:cs="Times New Roman"/>
                <w:b/>
              </w:rPr>
            </w:pPr>
            <w:r w:rsidRPr="000E162B">
              <w:rPr>
                <w:rFonts w:ascii="Times New Roman" w:eastAsia="Calibri" w:hAnsi="Times New Roman" w:cs="Times New Roman"/>
              </w:rPr>
              <w:lastRenderedPageBreak/>
              <w:t>https://vk.com/topic-121214450_35930713</w:t>
            </w:r>
          </w:p>
        </w:tc>
        <w:tc>
          <w:tcPr>
            <w:tcW w:w="3260" w:type="dxa"/>
            <w:vAlign w:val="center"/>
          </w:tcPr>
          <w:p w:rsidR="00DE4F84" w:rsidRPr="000E162B" w:rsidRDefault="00DE4F84" w:rsidP="00DE4F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Симфоническая поэма «Прелюды», разбор, игра тем.</w:t>
            </w:r>
          </w:p>
          <w:p w:rsidR="00DE4F84" w:rsidRPr="000E162B" w:rsidRDefault="00DE4F84" w:rsidP="00DE4F8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D0E48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D0E48" w:rsidRPr="00296C18" w:rsidRDefault="008D0E48" w:rsidP="008D0E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D0E48" w:rsidRDefault="008D0E48" w:rsidP="008D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0E48" w:rsidRPr="00716A27" w:rsidRDefault="008D0E48" w:rsidP="008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D0E48" w:rsidRPr="00716A27" w:rsidRDefault="008D0E48" w:rsidP="008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8D0E48" w:rsidRDefault="008D0E48" w:rsidP="008D0E48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8D0E48" w:rsidRDefault="008D0E48" w:rsidP="008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D0E48" w:rsidRPr="00296C18" w:rsidRDefault="008D0E48" w:rsidP="008D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977" w:type="dxa"/>
          </w:tcPr>
          <w:p w:rsidR="008D0E48" w:rsidRPr="0047090D" w:rsidRDefault="008D0E48" w:rsidP="008D0E48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Наука и образование в современном мире. </w:t>
            </w:r>
          </w:p>
          <w:p w:rsidR="008D0E48" w:rsidRPr="0047090D" w:rsidRDefault="008D0E48" w:rsidP="008D0E48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Практическая работа №6. Наука и образование.</w:t>
            </w:r>
          </w:p>
          <w:p w:rsidR="008D0E48" w:rsidRPr="0047090D" w:rsidRDefault="008D0E48" w:rsidP="008D0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E48" w:rsidRPr="0047090D" w:rsidRDefault="008D0E48" w:rsidP="008D0E48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А.Г.Важенин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 – 5-е изд., испр. – М.: Издательский центр «Академия», 2008. – 368 с.</w:t>
            </w:r>
          </w:p>
          <w:p w:rsidR="008D0E48" w:rsidRPr="0047090D" w:rsidRDefault="008D0E48" w:rsidP="008D0E48">
            <w:pPr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УП2. 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рекомендации  по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 – Тольятти, 2015</w:t>
            </w:r>
          </w:p>
          <w:p w:rsidR="008D0E48" w:rsidRPr="0047090D" w:rsidRDefault="008D0E48" w:rsidP="008D0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0E48" w:rsidRPr="0047090D" w:rsidRDefault="008D0E48" w:rsidP="008D0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 xml:space="preserve">Изучение конспекта лекции. </w:t>
            </w:r>
            <w:proofErr w:type="gramStart"/>
            <w:r w:rsidRPr="0047090D">
              <w:rPr>
                <w:rFonts w:ascii="Times New Roman" w:hAnsi="Times New Roman"/>
                <w:sz w:val="24"/>
                <w:szCs w:val="24"/>
              </w:rPr>
              <w:t>Пособие  для</w:t>
            </w:r>
            <w:proofErr w:type="gram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Резниковой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47090D">
              <w:rPr>
                <w:rFonts w:ascii="Times New Roman" w:hAnsi="Times New Roman"/>
                <w:sz w:val="24"/>
                <w:szCs w:val="24"/>
              </w:rPr>
              <w:t>интернет-ресурсами</w:t>
            </w:r>
            <w:proofErr w:type="spellEnd"/>
            <w:r w:rsidRPr="00470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E48" w:rsidRPr="0047090D" w:rsidRDefault="008D0E48" w:rsidP="008D0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90D">
              <w:rPr>
                <w:rFonts w:ascii="Times New Roman" w:hAnsi="Times New Roman"/>
                <w:sz w:val="24"/>
                <w:szCs w:val="24"/>
              </w:rPr>
              <w:t>УП1. – стр.122-128;144-151.</w:t>
            </w:r>
          </w:p>
        </w:tc>
      </w:tr>
      <w:tr w:rsidR="00A222F2" w:rsidRPr="00296C18" w:rsidTr="00AB0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F75D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75D49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32B87" w:rsidRPr="00296C18" w:rsidTr="00677FD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32B87" w:rsidRPr="00296C18" w:rsidRDefault="00632B87" w:rsidP="00632B8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32B87" w:rsidRDefault="00632B87" w:rsidP="00632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2B87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632B87" w:rsidRPr="00B835C1" w:rsidRDefault="00632B87" w:rsidP="00632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632B87" w:rsidRPr="00296C18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6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r w:rsidRPr="0087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32B87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гр. А</w:t>
            </w:r>
          </w:p>
          <w:p w:rsidR="00632B87" w:rsidRPr="00296C18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Е.Ю.</w:t>
            </w:r>
          </w:p>
        </w:tc>
        <w:tc>
          <w:tcPr>
            <w:tcW w:w="2977" w:type="dxa"/>
          </w:tcPr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тритонов </w:t>
            </w:r>
          </w:p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Характерные интервалы</w:t>
            </w:r>
          </w:p>
          <w:p w:rsidR="00632B87" w:rsidRPr="00CB6E36" w:rsidRDefault="00632B87" w:rsidP="0063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2B87" w:rsidRPr="00126F96" w:rsidRDefault="00632B87" w:rsidP="0063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632B87" w:rsidRPr="00126F96" w:rsidRDefault="00632B87" w:rsidP="0063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. Курс сольфеджио. Выпуск 1. М, 1974.</w:t>
            </w:r>
          </w:p>
          <w:p w:rsidR="00632B87" w:rsidRPr="00126F96" w:rsidRDefault="00632B87" w:rsidP="0063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Нотная тетрадь Анны Магдалены Бах</w:t>
            </w:r>
          </w:p>
          <w:p w:rsidR="00632B87" w:rsidRPr="00126F96" w:rsidRDefault="00632B87" w:rsidP="0063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Диктанты 2 уровня сложности, цепочки 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последовательности (http://solfa.ru/)</w:t>
            </w:r>
          </w:p>
          <w:p w:rsidR="00632B87" w:rsidRPr="00126F96" w:rsidRDefault="00632B87" w:rsidP="0063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632B87" w:rsidRPr="00126F96" w:rsidRDefault="00632B87" w:rsidP="0063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632B87" w:rsidRPr="00126F96" w:rsidRDefault="00632B87" w:rsidP="0063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32B87" w:rsidRPr="00126F96" w:rsidRDefault="00F75D49" w:rsidP="0063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2B87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kuprin</w:t>
              </w:r>
              <w:r w:rsidR="00632B87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632B87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65@</w:t>
              </w:r>
              <w:r w:rsidR="00632B87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32B87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2B87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32B87"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2B87" w:rsidRPr="00126F96" w:rsidRDefault="00632B87" w:rsidP="0063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 (Елена Куприна)</w:t>
            </w:r>
          </w:p>
          <w:p w:rsidR="00632B87" w:rsidRPr="00126F96" w:rsidRDefault="00632B87" w:rsidP="0063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Интонирование:</w:t>
            </w:r>
          </w:p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В тональностях 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петь:</w:t>
            </w:r>
          </w:p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1. Гаммы (по 3 вида)</w:t>
            </w:r>
          </w:p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2. Хроматические гаммы</w:t>
            </w:r>
          </w:p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3. Характерные интервалы</w:t>
            </w:r>
          </w:p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4. От тона «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: тритоны разрешить в 4 пары тональностей (всего 8)</w:t>
            </w:r>
          </w:p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  <w:proofErr w:type="spellEnd"/>
          </w:p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1. И.С. Бах. Инвенция 2хголосная </w:t>
            </w:r>
            <w:r w:rsidRPr="0012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– петь, подыгрывая другой голос</w:t>
            </w:r>
          </w:p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 (вып.2), С. 27-28:</w:t>
            </w:r>
          </w:p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- все упражнения, попевки и пр.</w:t>
            </w:r>
          </w:p>
          <w:p w:rsidR="00632B87" w:rsidRPr="00126F96" w:rsidRDefault="00632B87" w:rsidP="006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- №№ 57-58 </w:t>
            </w:r>
          </w:p>
          <w:p w:rsidR="00632B87" w:rsidRPr="00126F96" w:rsidRDefault="00632B87" w:rsidP="00632B8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B4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706B4" w:rsidRPr="00296C18" w:rsidRDefault="00F706B4" w:rsidP="00F706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706B4" w:rsidRDefault="00F706B4" w:rsidP="00F70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706B4" w:rsidRPr="00716A27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F706B4" w:rsidRPr="003D585D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706B4" w:rsidRDefault="00F706B4" w:rsidP="00F706B4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F706B4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F706B4" w:rsidRPr="00296C18" w:rsidRDefault="00F706B4" w:rsidP="00F7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F706B4" w:rsidRDefault="00F706B4" w:rsidP="00F70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410" w:type="dxa"/>
          </w:tcPr>
          <w:p w:rsidR="00F706B4" w:rsidRDefault="00F706B4" w:rsidP="00F706B4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706B4" w:rsidRDefault="00F706B4" w:rsidP="00F706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0F3FE9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3FE9" w:rsidRPr="00296C18" w:rsidRDefault="000F3FE9" w:rsidP="000F3F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F3FE9" w:rsidRDefault="000F3FE9" w:rsidP="000F3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F3FE9" w:rsidRPr="00716A27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0F3FE9" w:rsidRPr="00296C18" w:rsidRDefault="000F3FE9" w:rsidP="000F3FE9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0F3FE9" w:rsidRDefault="000F3FE9" w:rsidP="000F3FE9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F3FE9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Гармония, гр. В</w:t>
            </w:r>
          </w:p>
          <w:p w:rsidR="000F3FE9" w:rsidRPr="00296C18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977" w:type="dxa"/>
          </w:tcPr>
          <w:p w:rsidR="000F3FE9" w:rsidRPr="00436468" w:rsidRDefault="000F3FE9" w:rsidP="000F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410" w:type="dxa"/>
          </w:tcPr>
          <w:p w:rsidR="000F3FE9" w:rsidRDefault="000F3FE9" w:rsidP="000F3FE9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15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0F3FE9" w:rsidRPr="00953D5F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0F3FE9" w:rsidRPr="00953D5F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0F3FE9" w:rsidRPr="00953D5F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F3FE9" w:rsidRPr="00436468" w:rsidRDefault="000F3FE9" w:rsidP="000F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</w:tcPr>
          <w:p w:rsidR="000F3FE9" w:rsidRPr="00DF4A51" w:rsidRDefault="000F3FE9" w:rsidP="000F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Повторить  конспект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лекции, сделать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гарм.анализ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№153 по учебнику, решить задачи:№166 -6,7, игра с.77 №1,2 в тональностях до 2 знаков</w:t>
            </w: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49" w:rsidRDefault="00F75D49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49" w:rsidRDefault="00F75D49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49" w:rsidRDefault="00F75D49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49" w:rsidRDefault="00F75D49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49" w:rsidRPr="00436468" w:rsidRDefault="00F75D49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B0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B0E52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436468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AB0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AB0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Суббота</w:t>
            </w:r>
          </w:p>
          <w:p w:rsidR="00A222F2" w:rsidRPr="00E74645" w:rsidRDefault="005B333D" w:rsidP="00F75D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75D49">
              <w:rPr>
                <w:rFonts w:ascii="Times New Roman" w:hAnsi="Times New Roman" w:cs="Times New Roman"/>
                <w:sz w:val="24"/>
              </w:rPr>
              <w:t>9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B0E52" w:rsidRPr="00AB0E52" w:rsidRDefault="00AB0E52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333D" w:rsidRPr="00AB0E52" w:rsidRDefault="005B333D" w:rsidP="00AB0E52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B0E52" w:rsidRDefault="005B333D" w:rsidP="00AB0E52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AB0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AB0E52" w:rsidRDefault="005B333D" w:rsidP="00AB0E52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C50B9"/>
    <w:rsid w:val="000F1A75"/>
    <w:rsid w:val="000F3FE9"/>
    <w:rsid w:val="001110A5"/>
    <w:rsid w:val="00123D42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02098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4F77F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32B8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C524E"/>
    <w:rsid w:val="00826354"/>
    <w:rsid w:val="00827A8F"/>
    <w:rsid w:val="00851E51"/>
    <w:rsid w:val="00864257"/>
    <w:rsid w:val="00880519"/>
    <w:rsid w:val="00882C35"/>
    <w:rsid w:val="0088332E"/>
    <w:rsid w:val="008D0E48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B0E52"/>
    <w:rsid w:val="00AC1A76"/>
    <w:rsid w:val="00AC4412"/>
    <w:rsid w:val="00AF1055"/>
    <w:rsid w:val="00AF214C"/>
    <w:rsid w:val="00AF5777"/>
    <w:rsid w:val="00B35F4B"/>
    <w:rsid w:val="00B579E4"/>
    <w:rsid w:val="00B6296C"/>
    <w:rsid w:val="00B646E3"/>
    <w:rsid w:val="00B835C1"/>
    <w:rsid w:val="00BA1DC1"/>
    <w:rsid w:val="00BC676B"/>
    <w:rsid w:val="00BF09B3"/>
    <w:rsid w:val="00C01659"/>
    <w:rsid w:val="00C05381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E4F84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06B4"/>
    <w:rsid w:val="00F75683"/>
    <w:rsid w:val="00F75D49"/>
    <w:rsid w:val="00F76AC2"/>
    <w:rsid w:val="00F832D9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13.chel.muzkult.ru/media/2019/09/06/1264086339/Kalmy_kov._Fridkin._Odnogolosie_1_1.pdf" TargetMode="External"/><Relationship Id="rId13" Type="http://schemas.openxmlformats.org/officeDocument/2006/relationships/hyperlink" Target="mailto:colotu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i-3.ru/files/bib_254__alekseev_garmonicheskoe_solfejio.pdf" TargetMode="External"/><Relationship Id="rId12" Type="http://schemas.openxmlformats.org/officeDocument/2006/relationships/hyperlink" Target="https://disk.yandex.ru/d/xSnooZYT5x9j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eba.spb.ru/za/uchebnik-garmonii-1965.htm" TargetMode="External"/><Relationship Id="rId11" Type="http://schemas.openxmlformats.org/officeDocument/2006/relationships/hyperlink" Target="https://sheba.spb.ru/za/uchebnik-garmonii-1965.htm" TargetMode="External"/><Relationship Id="rId5" Type="http://schemas.openxmlformats.org/officeDocument/2006/relationships/hyperlink" Target="https://sheba.spb.ru/za/uchebnik-garmonii-1965.htm" TargetMode="External"/><Relationship Id="rId15" Type="http://schemas.openxmlformats.org/officeDocument/2006/relationships/hyperlink" Target="https://sheba.spb.ru/za/uchebnik-garmonii-1965.htm" TargetMode="External"/><Relationship Id="rId10" Type="http://schemas.openxmlformats.org/officeDocument/2006/relationships/hyperlink" Target="https://dshi13.chel.muzkult.ru/media/2019/09/06/1264086339/Kalmy_kov._Fridkin._Odnogolosie_1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hi-3.ru/files/bib_254__alekseev_garmonicheskoe_solfejio.pdf" TargetMode="External"/><Relationship Id="rId14" Type="http://schemas.openxmlformats.org/officeDocument/2006/relationships/hyperlink" Target="mailto:kuprina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64</cp:revision>
  <dcterms:created xsi:type="dcterms:W3CDTF">2021-10-05T09:24:00Z</dcterms:created>
  <dcterms:modified xsi:type="dcterms:W3CDTF">2022-02-13T13:41:00Z</dcterms:modified>
</cp:coreProperties>
</file>